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E68" w:rsidRDefault="00DA6E68" w:rsidP="001318B9">
      <w:pPr>
        <w:ind w:left="1701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DCCFE4C" wp14:editId="3C4498E1">
                <wp:simplePos x="0" y="0"/>
                <wp:positionH relativeFrom="column">
                  <wp:posOffset>3762375</wp:posOffset>
                </wp:positionH>
                <wp:positionV relativeFrom="paragraph">
                  <wp:posOffset>219075</wp:posOffset>
                </wp:positionV>
                <wp:extent cx="895350" cy="695325"/>
                <wp:effectExtent l="0" t="76200" r="7620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>
                          <a:outerShdw dist="107763" dir="18900000" algn="ctr" rotWithShape="0">
                            <a:srgbClr val="0070C0">
                              <a:alpha val="50000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6E68" w:rsidRPr="00DA6E68" w:rsidRDefault="00DA6E68" w:rsidP="00DA6E68">
                            <w:pPr>
                              <w:rPr>
                                <w:rFonts w:ascii="Calibri" w:eastAsia="Times New Roman" w:hAnsi="Calibri" w:cs="Times New Roman"/>
                                <w:b/>
                                <w:color w:val="0000FF"/>
                                <w:sz w:val="36"/>
                                <w:szCs w:val="36"/>
                              </w:rPr>
                            </w:pPr>
                            <w:r w:rsidRPr="00DA6E68">
                              <w:rPr>
                                <w:rFonts w:ascii="Calibri" w:eastAsia="Times New Roman" w:hAnsi="Calibri" w:cs="Times New Roman"/>
                                <w:b/>
                                <w:color w:val="0000FF"/>
                                <w:sz w:val="36"/>
                                <w:szCs w:val="36"/>
                              </w:rPr>
                              <w:t>NORTH EAST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CCFE4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6.25pt;margin-top:17.25pt;width:70.5pt;height:5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" stroked="f">
                <v:shadow on="t" color="#0070c0" opacity=".5" offset="6pt,-6pt"/>
                <v:textbox>
                  <w:txbxContent>
                    <w:p w:rsidR="00DA6E68" w:rsidRPr="00DA6E68" w:rsidRDefault="00DA6E68" w:rsidP="00DA6E68">
                      <w:pPr>
                        <w:rPr>
                          <w:rFonts w:ascii="Calibri" w:eastAsia="Times New Roman" w:hAnsi="Calibri" w:cs="Times New Roman"/>
                          <w:b/>
                          <w:color w:val="0000FF"/>
                          <w:sz w:val="36"/>
                          <w:szCs w:val="36"/>
                        </w:rPr>
                      </w:pPr>
                      <w:r w:rsidRPr="00DA6E68">
                        <w:rPr>
                          <w:rFonts w:ascii="Calibri" w:eastAsia="Times New Roman" w:hAnsi="Calibri" w:cs="Times New Roman"/>
                          <w:b/>
                          <w:color w:val="0000FF"/>
                          <w:sz w:val="36"/>
                          <w:szCs w:val="36"/>
                        </w:rPr>
                        <w:t>NORTH EAST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7DAD07D5" wp14:editId="72126665">
            <wp:extent cx="2632868" cy="885825"/>
            <wp:effectExtent l="0" t="0" r="0" b="0"/>
            <wp:docPr id="1" name="Picture 1" descr="http://keepournhspublic.com/wp-content/uploads/2015/07/nhs-notfors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eepournhspublic.com/wp-content/uploads/2015/07/nhs-notforsal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279" cy="894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AD7" w:rsidRDefault="00235AD7" w:rsidP="00A75646">
      <w:pPr>
        <w:ind w:left="-426" w:right="-330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806FF9" w:rsidRPr="001E22F2" w:rsidRDefault="00806FF9" w:rsidP="00FE0AC6">
      <w:pPr>
        <w:shd w:val="clear" w:color="auto" w:fill="FFFFFF"/>
        <w:spacing w:after="0" w:line="240" w:lineRule="auto"/>
        <w:ind w:right="-330"/>
        <w:jc w:val="center"/>
        <w:rPr>
          <w:rFonts w:ascii="Helvetica" w:eastAsia="Times New Roman" w:hAnsi="Helvetica" w:cs="Helvetica"/>
          <w:b/>
          <w:bCs/>
          <w:color w:val="000000"/>
          <w:sz w:val="36"/>
          <w:szCs w:val="36"/>
          <w:lang w:eastAsia="en-GB"/>
        </w:rPr>
      </w:pPr>
      <w:r w:rsidRPr="00806FF9">
        <w:rPr>
          <w:rFonts w:ascii="Helvetica" w:eastAsia="Times New Roman" w:hAnsi="Helvetica" w:cs="Helvetica"/>
          <w:b/>
          <w:bCs/>
          <w:color w:val="0000FF"/>
          <w:sz w:val="56"/>
          <w:szCs w:val="56"/>
          <w:lang w:eastAsia="en-GB"/>
        </w:rPr>
        <w:t>Health Campaigning Workshop</w:t>
      </w:r>
    </w:p>
    <w:p w:rsidR="00806FF9" w:rsidRPr="00806FF9" w:rsidRDefault="00806FF9" w:rsidP="0085458B">
      <w:pPr>
        <w:shd w:val="clear" w:color="auto" w:fill="FFFFFF"/>
        <w:spacing w:after="0" w:line="240" w:lineRule="auto"/>
        <w:ind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806FF9" w:rsidRDefault="00FE0AC6" w:rsidP="00FE0AC6">
      <w:pPr>
        <w:shd w:val="clear" w:color="auto" w:fill="FFFFFF"/>
        <w:spacing w:after="0" w:line="240" w:lineRule="auto"/>
        <w:ind w:left="-426" w:right="-330"/>
        <w:jc w:val="center"/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</w:pPr>
      <w:r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  <w:t xml:space="preserve">      </w:t>
      </w:r>
      <w:r w:rsidR="00806FF9" w:rsidRPr="00235AD7"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  <w:t>Louise Irvine</w:t>
      </w:r>
      <w:r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  <w:t xml:space="preserve"> and Olivia O'Sullivan</w:t>
      </w:r>
      <w:r w:rsidR="00806FF9" w:rsidRPr="00806FF9">
        <w:rPr>
          <w:rFonts w:ascii="Helvetica" w:eastAsia="Times New Roman" w:hAnsi="Helvetica" w:cs="Helvetica"/>
          <w:b/>
          <w:bCs/>
          <w:color w:val="440062"/>
          <w:sz w:val="24"/>
          <w:szCs w:val="24"/>
          <w:shd w:val="clear" w:color="auto" w:fill="FFFFFF"/>
          <w:lang w:eastAsia="en-GB"/>
        </w:rPr>
        <w:t>,</w:t>
      </w:r>
      <w:r w:rsidR="0005210E"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  <w:t> Save Lewisham Hospital</w:t>
      </w:r>
      <w:r w:rsidR="00806FF9" w:rsidRPr="00806FF9"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  <w:t xml:space="preserve"> Campaign</w:t>
      </w:r>
    </w:p>
    <w:p w:rsidR="00235AD7" w:rsidRDefault="00235AD7" w:rsidP="00A75646">
      <w:pPr>
        <w:shd w:val="clear" w:color="auto" w:fill="FFFFFF"/>
        <w:spacing w:after="0" w:line="240" w:lineRule="auto"/>
        <w:ind w:left="-426" w:right="-330"/>
        <w:jc w:val="center"/>
        <w:rPr>
          <w:rFonts w:ascii="Helvetica" w:eastAsia="Times New Roman" w:hAnsi="Helvetica" w:cs="Helvetica"/>
          <w:b/>
          <w:color w:val="000000"/>
          <w:sz w:val="24"/>
          <w:szCs w:val="24"/>
          <w:shd w:val="clear" w:color="auto" w:fill="FFFFFF"/>
          <w:lang w:eastAsia="en-GB"/>
        </w:rPr>
      </w:pPr>
    </w:p>
    <w:p w:rsidR="00FE0AC6" w:rsidRDefault="00FE0AC6" w:rsidP="00FE0AC6">
      <w:pPr>
        <w:shd w:val="clear" w:color="auto" w:fill="FFFFFF"/>
        <w:spacing w:after="0" w:line="240" w:lineRule="auto"/>
        <w:ind w:right="-330" w:hanging="426"/>
        <w:rPr>
          <w:rFonts w:ascii="Helvetica" w:eastAsia="Times New Roman" w:hAnsi="Helvetica" w:cs="Helvetica"/>
          <w:b/>
          <w:bCs/>
          <w:color w:val="0000FF"/>
          <w:sz w:val="56"/>
          <w:szCs w:val="56"/>
          <w:lang w:eastAsia="en-GB"/>
        </w:rPr>
      </w:pPr>
    </w:p>
    <w:p w:rsidR="002B129B" w:rsidRPr="002B129B" w:rsidRDefault="002B129B" w:rsidP="00FE0AC6">
      <w:pPr>
        <w:shd w:val="clear" w:color="auto" w:fill="FFFFFF"/>
        <w:spacing w:after="0" w:line="240" w:lineRule="auto"/>
        <w:ind w:right="-330" w:hanging="426"/>
        <w:rPr>
          <w:rFonts w:ascii="Helvetica" w:eastAsia="Times New Roman" w:hAnsi="Helvetica" w:cs="Helvetica"/>
          <w:b/>
          <w:bCs/>
          <w:color w:val="0000FF"/>
          <w:sz w:val="28"/>
          <w:szCs w:val="28"/>
          <w:lang w:eastAsia="en-GB"/>
        </w:rPr>
      </w:pPr>
    </w:p>
    <w:p w:rsidR="00FE0AC6" w:rsidRDefault="00FE0AC6" w:rsidP="00FE0AC6">
      <w:pPr>
        <w:shd w:val="clear" w:color="auto" w:fill="FFFFFF"/>
        <w:spacing w:after="0" w:line="240" w:lineRule="auto"/>
        <w:ind w:right="-330" w:hanging="426"/>
        <w:rPr>
          <w:rFonts w:ascii="Helvetica" w:eastAsia="Times New Roman" w:hAnsi="Helvetica" w:cs="Helvetica"/>
          <w:b/>
          <w:bCs/>
          <w:color w:val="000000"/>
          <w:sz w:val="36"/>
          <w:szCs w:val="36"/>
          <w:lang w:eastAsia="en-GB"/>
        </w:rPr>
      </w:pPr>
      <w:r>
        <w:rPr>
          <w:rFonts w:ascii="Helvetica" w:eastAsia="Times New Roman" w:hAnsi="Helvetica" w:cs="Helvetica"/>
          <w:b/>
          <w:bCs/>
          <w:color w:val="0000FF"/>
          <w:sz w:val="56"/>
          <w:szCs w:val="56"/>
          <w:lang w:eastAsia="en-GB"/>
        </w:rPr>
        <w:t>Welcome</w:t>
      </w:r>
    </w:p>
    <w:p w:rsidR="00806FF9" w:rsidRPr="00FE0AC6" w:rsidRDefault="00FE0AC6" w:rsidP="00FE0AC6">
      <w:pPr>
        <w:shd w:val="clear" w:color="auto" w:fill="FFFFFF"/>
        <w:spacing w:after="0" w:line="240" w:lineRule="auto"/>
        <w:ind w:right="-330" w:hanging="426"/>
        <w:rPr>
          <w:rFonts w:ascii="Helvetica" w:eastAsia="Times New Roman" w:hAnsi="Helvetica" w:cs="Helvetica"/>
          <w:b/>
          <w:bCs/>
          <w:color w:val="000000"/>
          <w:sz w:val="36"/>
          <w:szCs w:val="36"/>
          <w:lang w:eastAsia="en-GB"/>
        </w:rPr>
      </w:pPr>
      <w:r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The W</w:t>
      </w:r>
      <w:r w:rsidR="00806FF9" w:rsidRPr="00806FF9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orkshop</w:t>
      </w:r>
      <w:r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 xml:space="preserve"> today</w:t>
      </w:r>
      <w:r w:rsidR="00806FF9" w:rsidRPr="00806FF9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 xml:space="preserve"> will focus on</w:t>
      </w:r>
    </w:p>
    <w:p w:rsidR="00806FF9" w:rsidRPr="00A75646" w:rsidRDefault="0000181D" w:rsidP="0000181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ind w:left="-142" w:right="-330" w:hanging="284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s</w:t>
      </w:r>
      <w:r w:rsid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haring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experiences,</w:t>
      </w:r>
      <w:r w:rsid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ideas, and </w:t>
      </w:r>
      <w:r w:rsidR="00806FF9" w:rsidRP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building links</w:t>
      </w:r>
    </w:p>
    <w:p w:rsidR="00806FF9" w:rsidRPr="00A75646" w:rsidRDefault="00806FF9" w:rsidP="0000181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ind w:left="-142" w:right="-330" w:hanging="284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updating on the current political situati</w:t>
      </w:r>
      <w:r w:rsid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on regarding the NHS - </w:t>
      </w:r>
      <w:r w:rsidRP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privatisation / externa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l contracts </w:t>
      </w:r>
      <w:r w:rsidRPr="00A75646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/ </w:t>
      </w:r>
      <w:r w:rsid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downgrading, 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cuts and hospital closures</w:t>
      </w:r>
      <w:r w:rsid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/ STPs /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NHS Reinstatement Bill</w:t>
      </w:r>
    </w:p>
    <w:p w:rsidR="00806FF9" w:rsidRPr="0000181D" w:rsidRDefault="00696390" w:rsidP="0000181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ind w:left="-142" w:right="-330" w:hanging="284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successful health campaigns and fightbacks across the country, </w:t>
      </w:r>
      <w:r w:rsidR="00806FF9"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lessons lear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nt at Lewisham, </w:t>
      </w:r>
      <w:r w:rsidR="00806FF9"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and where it is best to apply energies to bring about change </w:t>
      </w:r>
    </w:p>
    <w:p w:rsidR="00806FF9" w:rsidRPr="0000181D" w:rsidRDefault="00806FF9" w:rsidP="0000181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ind w:left="-142" w:right="-330" w:hanging="284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current </w:t>
      </w:r>
      <w:r w:rsidR="00567425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campaign 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skills a</w:t>
      </w:r>
      <w:r w:rsid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nd resources, what resources 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need to </w:t>
      </w:r>
      <w:r w:rsid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be 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develop</w:t>
      </w:r>
      <w:r w:rsid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ed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and an action plan as to future di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rection (these will vary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for different 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individuals and 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g</w:t>
      </w:r>
      <w:r w:rsidR="009C0502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roups</w:t>
      </w:r>
      <w:r w:rsidRPr="0000181D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)</w:t>
      </w:r>
    </w:p>
    <w:p w:rsidR="009C0502" w:rsidRDefault="009C0502" w:rsidP="009C0502">
      <w:pPr>
        <w:shd w:val="clear" w:color="auto" w:fill="FFFFFF"/>
        <w:spacing w:after="0" w:line="240" w:lineRule="auto"/>
        <w:ind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1E22F2" w:rsidRDefault="001E22F2" w:rsidP="009C0502">
      <w:pPr>
        <w:shd w:val="clear" w:color="auto" w:fill="FFFFFF"/>
        <w:spacing w:after="0" w:line="240" w:lineRule="auto"/>
        <w:ind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2B129B" w:rsidRDefault="002B129B" w:rsidP="009C0502">
      <w:pPr>
        <w:shd w:val="clear" w:color="auto" w:fill="FFFFFF"/>
        <w:spacing w:after="0" w:line="240" w:lineRule="auto"/>
        <w:ind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FE0AC6" w:rsidRDefault="00FE0AC6" w:rsidP="00FE0AC6">
      <w:pPr>
        <w:shd w:val="clear" w:color="auto" w:fill="FFFFFF"/>
        <w:spacing w:after="0" w:line="240" w:lineRule="auto"/>
        <w:ind w:right="-330" w:hanging="426"/>
        <w:rPr>
          <w:rFonts w:ascii="Helvetica" w:eastAsia="Times New Roman" w:hAnsi="Helvetica" w:cs="Helvetica"/>
          <w:b/>
          <w:bCs/>
          <w:color w:val="000000"/>
          <w:sz w:val="36"/>
          <w:szCs w:val="36"/>
          <w:lang w:eastAsia="en-GB"/>
        </w:rPr>
      </w:pPr>
      <w:r>
        <w:rPr>
          <w:rFonts w:ascii="Helvetica" w:eastAsia="Times New Roman" w:hAnsi="Helvetica" w:cs="Helvetica"/>
          <w:b/>
          <w:bCs/>
          <w:color w:val="0000FF"/>
          <w:sz w:val="56"/>
          <w:szCs w:val="56"/>
          <w:lang w:eastAsia="en-GB"/>
        </w:rPr>
        <w:t>Programme</w:t>
      </w:r>
    </w:p>
    <w:p w:rsidR="00FE0AC6" w:rsidRDefault="00FE0AC6" w:rsidP="00FE0AC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10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.00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am 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    </w:t>
      </w:r>
      <w:r w:rsidR="0005210E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Coffee and Tea</w:t>
      </w:r>
    </w:p>
    <w:p w:rsidR="002B129B" w:rsidRPr="00685C81" w:rsidRDefault="00685C81" w:rsidP="00FE0AC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                    Video show to set the scene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(</w:t>
      </w:r>
      <w:r w:rsidR="002D0148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with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thanks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to </w:t>
      </w:r>
      <w:r w:rsidR="002B129B" w:rsidRPr="00685C81">
        <w:rPr>
          <w:rFonts w:ascii="Helvetica" w:eastAsia="Times New Roman" w:hAnsi="Helvetica" w:cs="Helvetica"/>
          <w:b/>
          <w:i/>
          <w:color w:val="000000"/>
          <w:sz w:val="24"/>
          <w:szCs w:val="24"/>
          <w:lang w:eastAsia="en-GB"/>
        </w:rPr>
        <w:t>999 Call for the NHS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)</w:t>
      </w:r>
    </w:p>
    <w:p w:rsidR="0005210E" w:rsidRDefault="0005210E" w:rsidP="0005210E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10.15am   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Welcome, introductions and an overview of health campaigns in the North East</w:t>
      </w:r>
    </w:p>
    <w:p w:rsidR="0005210E" w:rsidRDefault="0005210E" w:rsidP="0005210E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              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 (John Whalley, KONPNE)</w:t>
      </w:r>
    </w:p>
    <w:p w:rsidR="0005210E" w:rsidRDefault="0005210E" w:rsidP="00FE0AC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11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.00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am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    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Workshop </w:t>
      </w:r>
    </w:p>
    <w:p w:rsidR="00FE0AC6" w:rsidRDefault="0005210E" w:rsidP="00FE0AC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                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(Louise Irvine and Olivia O'Sullivan, Save Lewisham Hospital Campaign)</w:t>
      </w:r>
    </w:p>
    <w:p w:rsidR="0005210E" w:rsidRDefault="0005210E" w:rsidP="00FE0AC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12.30pm    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Bring and Share Lunch</w:t>
      </w:r>
    </w:p>
    <w:p w:rsidR="0005210E" w:rsidRDefault="0005210E" w:rsidP="0005210E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1.15pm      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Workshop </w:t>
      </w:r>
    </w:p>
    <w:p w:rsidR="0005210E" w:rsidRDefault="0005210E" w:rsidP="0005210E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                 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(Louise Irvine and Olivia O'Sullivan, Save Lewisham Hospital Campaign)</w:t>
      </w:r>
    </w:p>
    <w:p w:rsidR="0005210E" w:rsidRDefault="0005210E" w:rsidP="0005210E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2.45pm       </w:t>
      </w:r>
      <w:r w:rsidR="002B129B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Coffee and Tea</w:t>
      </w:r>
    </w:p>
    <w:p w:rsidR="0005210E" w:rsidRDefault="0005210E" w:rsidP="008F1F2C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3</w:t>
      </w:r>
      <w:r w:rsidR="008F1F2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.00pm        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Reflection / discussion – </w:t>
      </w:r>
      <w:r w:rsidR="008F1F2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What next? Possible c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ampaign </w:t>
      </w:r>
      <w:r w:rsidR="008F1F2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activity to develop</w:t>
      </w:r>
    </w:p>
    <w:p w:rsidR="002B129B" w:rsidRDefault="002B129B" w:rsidP="0005210E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                    (Steve </w:t>
      </w:r>
      <w:proofErr w:type="spellStart"/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Manchee</w:t>
      </w:r>
      <w:proofErr w:type="spellEnd"/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, KONPNE)</w:t>
      </w:r>
    </w:p>
    <w:p w:rsidR="0005210E" w:rsidRDefault="002B129B" w:rsidP="00FE0AC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3.30pm           Feedback and endings</w:t>
      </w:r>
    </w:p>
    <w:p w:rsidR="002B129B" w:rsidRDefault="002B129B" w:rsidP="00FE0AC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      </w:t>
      </w:r>
      <w:r w:rsidR="008F1F2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            (Steve </w:t>
      </w:r>
      <w:proofErr w:type="spellStart"/>
      <w:r w:rsidR="008F1F2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Manchee</w:t>
      </w:r>
      <w:proofErr w:type="spellEnd"/>
      <w:r w:rsidR="008F1F2C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/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John Whalley, KONPNE)</w:t>
      </w:r>
    </w:p>
    <w:p w:rsidR="002B129B" w:rsidRDefault="002B129B" w:rsidP="00FE0AC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4.00pm          Workshop ends</w:t>
      </w:r>
    </w:p>
    <w:p w:rsidR="008F1F2C" w:rsidRDefault="008F1F2C" w:rsidP="002B129B">
      <w:pPr>
        <w:shd w:val="clear" w:color="auto" w:fill="FFFFFF"/>
        <w:spacing w:after="0" w:line="240" w:lineRule="auto"/>
        <w:ind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FE0AC6" w:rsidRDefault="002B129B" w:rsidP="004E52B6">
      <w:pPr>
        <w:shd w:val="clear" w:color="auto" w:fill="FFFFFF"/>
        <w:spacing w:after="0" w:line="240" w:lineRule="auto"/>
        <w:ind w:left="142" w:right="-330" w:hanging="568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You are invited to make a</w:t>
      </w:r>
      <w:r w:rsidR="00685C81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</w:t>
      </w:r>
      <w:r w:rsidRPr="00806FF9"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donation towards the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room hire – thank you!</w:t>
      </w:r>
    </w:p>
    <w:p w:rsidR="004E52B6" w:rsidRDefault="004E52B6" w:rsidP="004E52B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4E52B6" w:rsidRDefault="004E52B6" w:rsidP="004E52B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4E52B6" w:rsidRDefault="004E52B6" w:rsidP="004E52B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--------------------------------------------------------------------------------------------------------------------------</w:t>
      </w:r>
    </w:p>
    <w:p w:rsidR="004E52B6" w:rsidRDefault="004E52B6" w:rsidP="004E52B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4E52B6" w:rsidRDefault="004E52B6" w:rsidP="004E52B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Advance date for your diary: </w:t>
      </w:r>
      <w:r w:rsidRPr="004E52B6">
        <w:rPr>
          <w:rFonts w:ascii="Helvetica" w:eastAsia="Times New Roman" w:hAnsi="Helvetica" w:cs="Helvetica"/>
          <w:b/>
          <w:color w:val="000000"/>
          <w:sz w:val="24"/>
          <w:szCs w:val="24"/>
          <w:lang w:eastAsia="en-GB"/>
        </w:rPr>
        <w:t>ITS OUR NHS – National Demonstration</w:t>
      </w:r>
    </w:p>
    <w:p w:rsidR="004E52B6" w:rsidRDefault="004E52B6" w:rsidP="004E52B6">
      <w:pPr>
        <w:shd w:val="clear" w:color="auto" w:fill="FFFFFF"/>
        <w:spacing w:after="0" w:line="240" w:lineRule="auto"/>
        <w:ind w:left="-426" w:right="-330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                                             Saturday 4</w:t>
      </w:r>
      <w:r w:rsidRPr="004E52B6">
        <w:rPr>
          <w:rFonts w:ascii="Helvetica" w:eastAsia="Times New Roman" w:hAnsi="Helvetica" w:cs="Helvetica"/>
          <w:color w:val="000000"/>
          <w:sz w:val="24"/>
          <w:szCs w:val="24"/>
          <w:vertAlign w:val="superscript"/>
          <w:lang w:eastAsia="en-GB"/>
        </w:rPr>
        <w:t>th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 March 2017, London</w:t>
      </w:r>
      <w:bookmarkStart w:id="0" w:name="_GoBack"/>
      <w:bookmarkEnd w:id="0"/>
    </w:p>
    <w:sectPr w:rsidR="004E52B6" w:rsidSect="004E52B6">
      <w:pgSz w:w="11906" w:h="16838"/>
      <w:pgMar w:top="851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F02FD2"/>
    <w:multiLevelType w:val="hybridMultilevel"/>
    <w:tmpl w:val="EF8667CC"/>
    <w:lvl w:ilvl="0" w:tplc="0809000D">
      <w:start w:val="1"/>
      <w:numFmt w:val="bullet"/>
      <w:lvlText w:val=""/>
      <w:lvlJc w:val="left"/>
      <w:pPr>
        <w:ind w:left="29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E68"/>
    <w:rsid w:val="0000181D"/>
    <w:rsid w:val="0005210E"/>
    <w:rsid w:val="00074E88"/>
    <w:rsid w:val="001318B9"/>
    <w:rsid w:val="001459E9"/>
    <w:rsid w:val="001E22F2"/>
    <w:rsid w:val="00235AD7"/>
    <w:rsid w:val="002B129B"/>
    <w:rsid w:val="002D0148"/>
    <w:rsid w:val="003C7856"/>
    <w:rsid w:val="004E52B6"/>
    <w:rsid w:val="00567425"/>
    <w:rsid w:val="00675123"/>
    <w:rsid w:val="00685C81"/>
    <w:rsid w:val="00696390"/>
    <w:rsid w:val="006D5E2A"/>
    <w:rsid w:val="0079190C"/>
    <w:rsid w:val="00793D46"/>
    <w:rsid w:val="00806FF9"/>
    <w:rsid w:val="0085458B"/>
    <w:rsid w:val="008813A6"/>
    <w:rsid w:val="008F1F2C"/>
    <w:rsid w:val="009A6DD9"/>
    <w:rsid w:val="009C0502"/>
    <w:rsid w:val="00A75646"/>
    <w:rsid w:val="00D114D3"/>
    <w:rsid w:val="00D457FC"/>
    <w:rsid w:val="00DA6E68"/>
    <w:rsid w:val="00DF5F86"/>
    <w:rsid w:val="00E90863"/>
    <w:rsid w:val="00ED4A78"/>
    <w:rsid w:val="00F42BFE"/>
    <w:rsid w:val="00FE0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C8BDC"/>
  <w15:chartTrackingRefBased/>
  <w15:docId w15:val="{6147A190-2422-4B19-8D86-B2510B65A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64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457FC"/>
    <w:rPr>
      <w:b/>
      <w:bCs/>
    </w:rPr>
  </w:style>
  <w:style w:type="character" w:styleId="Hyperlink">
    <w:name w:val="Hyperlink"/>
    <w:basedOn w:val="DefaultParagraphFont"/>
    <w:uiPriority w:val="99"/>
    <w:unhideWhenUsed/>
    <w:rsid w:val="006D5E2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D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D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9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0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34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1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46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59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618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046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285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684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4547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243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5408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3295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3398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9990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4982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4489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5419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7700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7662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8484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7081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6556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9531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90131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5855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138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2737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6229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900843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06586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2500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119134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3624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1607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0118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7247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6448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772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76783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9754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9320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8014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90057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3758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0107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8130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7364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988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3478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5525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58519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6278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2624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70006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7903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3192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4681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1932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19896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288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648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66942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17501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384632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5943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4739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73539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9921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7326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4165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2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10</cp:revision>
  <cp:lastPrinted>2016-10-09T18:28:00Z</cp:lastPrinted>
  <dcterms:created xsi:type="dcterms:W3CDTF">2016-11-11T11:52:00Z</dcterms:created>
  <dcterms:modified xsi:type="dcterms:W3CDTF">2016-11-11T13:41:00Z</dcterms:modified>
</cp:coreProperties>
</file>